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60" w:rsidRDefault="002F7860" w:rsidP="00ED3209">
      <w:pPr>
        <w:pStyle w:val="a3"/>
        <w:jc w:val="center"/>
        <w:rPr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2F7860" w:rsidTr="00590FFF">
        <w:tc>
          <w:tcPr>
            <w:tcW w:w="5495" w:type="dxa"/>
          </w:tcPr>
          <w:p w:rsidR="002F7860" w:rsidRDefault="002F7860">
            <w:pPr>
              <w:pStyle w:val="a8"/>
              <w:tabs>
                <w:tab w:val="left" w:pos="5670"/>
              </w:tabs>
              <w:ind w:right="459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ГЛАВНОЕ УПРАВЛЕНИЯ ОБРАЗОВАНИЯ АДМИНИСТРАЦИИ ГОРОДА КРАСНОЯРСКА </w:t>
            </w:r>
          </w:p>
          <w:p w:rsidR="002F7860" w:rsidRDefault="002F7860" w:rsidP="002327D0">
            <w:pPr>
              <w:pStyle w:val="a8"/>
              <w:tabs>
                <w:tab w:val="left" w:pos="5670"/>
              </w:tabs>
              <w:ind w:right="459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111" w:type="dxa"/>
          </w:tcPr>
          <w:p w:rsidR="00005E86" w:rsidRDefault="00590FFF" w:rsidP="00005E86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Заведующим муниципальных дошкольных образовательн</w:t>
            </w:r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ых учреждений</w:t>
            </w:r>
            <w:r w:rsidR="00F17E8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города</w:t>
            </w:r>
          </w:p>
          <w:p w:rsidR="002F7860" w:rsidRDefault="002F7860" w:rsidP="003153D2">
            <w:pPr>
              <w:pStyle w:val="a8"/>
              <w:rPr>
                <w:rFonts w:eastAsiaTheme="minorHAnsi"/>
                <w:sz w:val="28"/>
                <w:szCs w:val="28"/>
              </w:rPr>
            </w:pPr>
          </w:p>
        </w:tc>
      </w:tr>
    </w:tbl>
    <w:p w:rsidR="00ED3209" w:rsidRDefault="002F7860" w:rsidP="002F7860">
      <w:pPr>
        <w:pStyle w:val="a8"/>
        <w:rPr>
          <w:sz w:val="28"/>
          <w:szCs w:val="28"/>
        </w:rPr>
      </w:pPr>
      <w:r>
        <w:rPr>
          <w:sz w:val="28"/>
          <w:szCs w:val="28"/>
        </w:rPr>
        <w:t>СЛУЖЕБНАЯ ЗАПИСКА</w:t>
      </w:r>
    </w:p>
    <w:p w:rsidR="002F7860" w:rsidRDefault="00ED3209" w:rsidP="002F7860">
      <w:pPr>
        <w:shd w:val="clear" w:color="auto" w:fill="FFFFFF"/>
        <w:spacing w:line="365" w:lineRule="exact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от_______________№ __________</w:t>
      </w:r>
    </w:p>
    <w:p w:rsidR="00ED3209" w:rsidRDefault="00ED3209" w:rsidP="00ED320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F7860" w:rsidRPr="008745F8" w:rsidRDefault="00ED3209" w:rsidP="00ED3209">
      <w:pPr>
        <w:shd w:val="clear" w:color="auto" w:fill="FFFFFF"/>
        <w:spacing w:line="365" w:lineRule="exact"/>
        <w:ind w:right="19" w:firstLine="557"/>
        <w:jc w:val="center"/>
        <w:rPr>
          <w:rFonts w:eastAsiaTheme="minorHAnsi"/>
          <w:sz w:val="27"/>
          <w:szCs w:val="27"/>
          <w:lang w:eastAsia="en-US"/>
        </w:rPr>
      </w:pPr>
      <w:r w:rsidRPr="008745F8">
        <w:rPr>
          <w:rFonts w:eastAsia="Calibri"/>
          <w:sz w:val="27"/>
          <w:szCs w:val="27"/>
          <w:lang w:eastAsia="en-US"/>
        </w:rPr>
        <w:t>Уважаем</w:t>
      </w:r>
      <w:r w:rsidR="00005E86">
        <w:rPr>
          <w:rFonts w:eastAsia="Calibri"/>
          <w:sz w:val="27"/>
          <w:szCs w:val="27"/>
          <w:lang w:eastAsia="en-US"/>
        </w:rPr>
        <w:t>ые</w:t>
      </w:r>
      <w:r w:rsidR="002327D0" w:rsidRPr="008745F8">
        <w:rPr>
          <w:rFonts w:eastAsia="Calibri"/>
          <w:sz w:val="27"/>
          <w:szCs w:val="27"/>
          <w:lang w:eastAsia="en-US"/>
        </w:rPr>
        <w:t xml:space="preserve"> </w:t>
      </w:r>
      <w:r w:rsidR="00005E86">
        <w:rPr>
          <w:rFonts w:eastAsia="Calibri"/>
          <w:sz w:val="27"/>
          <w:szCs w:val="27"/>
          <w:lang w:eastAsia="en-US"/>
        </w:rPr>
        <w:t>руководители</w:t>
      </w:r>
      <w:r w:rsidRPr="008745F8">
        <w:rPr>
          <w:rFonts w:eastAsia="Calibri"/>
          <w:sz w:val="27"/>
          <w:szCs w:val="27"/>
          <w:lang w:eastAsia="en-US"/>
        </w:rPr>
        <w:t>!</w:t>
      </w:r>
    </w:p>
    <w:p w:rsidR="00ED3209" w:rsidRPr="008745F8" w:rsidRDefault="00ED3209" w:rsidP="00ED320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590FFF" w:rsidRPr="00590FFF" w:rsidRDefault="00590FFF" w:rsidP="00590FFF">
      <w:pPr>
        <w:ind w:firstLine="709"/>
        <w:jc w:val="both"/>
        <w:rPr>
          <w:sz w:val="28"/>
          <w:szCs w:val="28"/>
        </w:rPr>
      </w:pPr>
      <w:r w:rsidRPr="00590FFF">
        <w:rPr>
          <w:sz w:val="28"/>
          <w:szCs w:val="28"/>
        </w:rPr>
        <w:t xml:space="preserve">В рамках Стратегии повышения финансовой грамотности и формирования финансовой культуры до 2030 года, утвержденной распоряжением Правительства Российской Федерации от 24.10.2023 № 2958-р, до конца 2024 года реализуется Всероссийская просветительская эстафета «Мои финансы» (далее – Эстафета). </w:t>
      </w:r>
      <w:bookmarkStart w:id="0" w:name="_GoBack"/>
      <w:bookmarkEnd w:id="0"/>
    </w:p>
    <w:p w:rsidR="00590FFF" w:rsidRPr="00590FFF" w:rsidRDefault="00590FFF" w:rsidP="00590FFF">
      <w:pPr>
        <w:ind w:firstLine="709"/>
        <w:jc w:val="both"/>
        <w:rPr>
          <w:sz w:val="28"/>
          <w:szCs w:val="28"/>
        </w:rPr>
      </w:pPr>
      <w:r w:rsidRPr="00590FFF">
        <w:rPr>
          <w:sz w:val="28"/>
          <w:szCs w:val="28"/>
        </w:rPr>
        <w:t xml:space="preserve">Это новый масштабный проект Минфина России по финансовой грамотности для россиян всех возрастов. Он включает в себя цикл информационно-просветительских онлайн и офлайн мероприятий по самым разным темам. </w:t>
      </w:r>
    </w:p>
    <w:p w:rsidR="00590FFF" w:rsidRPr="00590FFF" w:rsidRDefault="00590FFF" w:rsidP="00590FFF">
      <w:pPr>
        <w:ind w:firstLine="709"/>
        <w:jc w:val="both"/>
        <w:rPr>
          <w:sz w:val="28"/>
          <w:szCs w:val="28"/>
        </w:rPr>
      </w:pPr>
      <w:r w:rsidRPr="00590FFF">
        <w:rPr>
          <w:sz w:val="28"/>
          <w:szCs w:val="28"/>
        </w:rPr>
        <w:t>Эстафета проходит в три этапа:</w:t>
      </w:r>
    </w:p>
    <w:p w:rsidR="00590FFF" w:rsidRPr="00590FFF" w:rsidRDefault="00590FFF" w:rsidP="00590FFF">
      <w:pPr>
        <w:ind w:firstLine="709"/>
        <w:jc w:val="both"/>
        <w:rPr>
          <w:sz w:val="28"/>
          <w:szCs w:val="28"/>
        </w:rPr>
      </w:pPr>
      <w:r w:rsidRPr="00590FFF">
        <w:rPr>
          <w:sz w:val="28"/>
          <w:szCs w:val="28"/>
        </w:rPr>
        <w:t>1) «Семейный бюджет: как не ссориться из-за денег?» – до конца июня;</w:t>
      </w:r>
    </w:p>
    <w:p w:rsidR="00590FFF" w:rsidRPr="00590FFF" w:rsidRDefault="00590FFF" w:rsidP="00590FFF">
      <w:pPr>
        <w:ind w:firstLine="709"/>
        <w:jc w:val="both"/>
        <w:rPr>
          <w:sz w:val="28"/>
          <w:szCs w:val="28"/>
        </w:rPr>
      </w:pPr>
      <w:r w:rsidRPr="00590FFF">
        <w:rPr>
          <w:sz w:val="28"/>
          <w:szCs w:val="28"/>
        </w:rPr>
        <w:t>2) «Первые деньги – как управлять» – ориентировочно с 1 июля по 30 сентября;</w:t>
      </w:r>
    </w:p>
    <w:p w:rsidR="00590FFF" w:rsidRPr="00590FFF" w:rsidRDefault="00590FFF" w:rsidP="00590FFF">
      <w:pPr>
        <w:ind w:firstLine="709"/>
        <w:jc w:val="both"/>
        <w:rPr>
          <w:sz w:val="28"/>
          <w:szCs w:val="28"/>
        </w:rPr>
      </w:pPr>
      <w:r w:rsidRPr="00590FFF">
        <w:rPr>
          <w:sz w:val="28"/>
          <w:szCs w:val="28"/>
        </w:rPr>
        <w:t>3) «Ответственное кредитование» – ориентировочно с 1 октября по 20 декабря.</w:t>
      </w:r>
    </w:p>
    <w:p w:rsidR="00590FFF" w:rsidRPr="00590FFF" w:rsidRDefault="00590FFF" w:rsidP="00590FFF">
      <w:pPr>
        <w:ind w:firstLine="709"/>
        <w:jc w:val="both"/>
        <w:rPr>
          <w:sz w:val="28"/>
          <w:szCs w:val="28"/>
        </w:rPr>
      </w:pPr>
      <w:r w:rsidRPr="00590FFF">
        <w:rPr>
          <w:sz w:val="28"/>
          <w:szCs w:val="28"/>
        </w:rPr>
        <w:t xml:space="preserve">Красноярский край входит в число регионов-участников Эстафеты. </w:t>
      </w:r>
    </w:p>
    <w:p w:rsidR="00590FFF" w:rsidRPr="00590FFF" w:rsidRDefault="00590FFF" w:rsidP="00590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90FFF">
        <w:rPr>
          <w:sz w:val="28"/>
          <w:szCs w:val="28"/>
        </w:rPr>
        <w:t>атериалы опубликованы на главной странице Эстафеты в сети Интернет в подразделах «Материалы партнерам» и «Креативный контент» (</w:t>
      </w:r>
      <w:hyperlink r:id="rId7" w:history="1">
        <w:r w:rsidRPr="00590FFF">
          <w:rPr>
            <w:color w:val="0000FF"/>
            <w:sz w:val="28"/>
            <w:szCs w:val="28"/>
            <w:u w:val="single"/>
          </w:rPr>
          <w:t>https://моифинансы.</w:t>
        </w:r>
        <w:r w:rsidRPr="00590FFF">
          <w:rPr>
            <w:color w:val="0000FF"/>
            <w:sz w:val="28"/>
            <w:szCs w:val="28"/>
            <w:u w:val="single"/>
          </w:rPr>
          <w:t>р</w:t>
        </w:r>
        <w:r w:rsidRPr="00590FFF">
          <w:rPr>
            <w:color w:val="0000FF"/>
            <w:sz w:val="28"/>
            <w:szCs w:val="28"/>
            <w:u w:val="single"/>
          </w:rPr>
          <w:t>ф/estafeta/semejnye-finansy/</w:t>
        </w:r>
      </w:hyperlink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 материалы (ребусы, раскраски, настольные игры</w:t>
      </w:r>
      <w:r w:rsidR="00A35099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) </w:t>
      </w:r>
      <w:r w:rsidRPr="00590FFF">
        <w:rPr>
          <w:sz w:val="28"/>
          <w:szCs w:val="28"/>
        </w:rPr>
        <w:t>доступны для скачивания.</w:t>
      </w:r>
    </w:p>
    <w:p w:rsidR="00A35099" w:rsidRDefault="00590FFF" w:rsidP="00590FFF">
      <w:pPr>
        <w:ind w:firstLine="709"/>
        <w:jc w:val="both"/>
        <w:rPr>
          <w:sz w:val="28"/>
          <w:szCs w:val="28"/>
        </w:rPr>
      </w:pPr>
      <w:r w:rsidRPr="00590FFF">
        <w:rPr>
          <w:sz w:val="28"/>
          <w:szCs w:val="28"/>
        </w:rPr>
        <w:t xml:space="preserve">Учитывая изложенное, </w:t>
      </w:r>
      <w:r w:rsidR="00A35099">
        <w:rPr>
          <w:sz w:val="28"/>
          <w:szCs w:val="28"/>
        </w:rPr>
        <w:t xml:space="preserve">просим </w:t>
      </w:r>
      <w:r w:rsidR="00A35099" w:rsidRPr="00590FFF">
        <w:rPr>
          <w:sz w:val="28"/>
          <w:szCs w:val="28"/>
        </w:rPr>
        <w:t xml:space="preserve">до 30 июня 2024 года присоединиться к проведению мероприятий и распространению информации, видеотрансляций через </w:t>
      </w:r>
      <w:r w:rsidR="00A35099">
        <w:rPr>
          <w:sz w:val="28"/>
          <w:szCs w:val="28"/>
        </w:rPr>
        <w:t>информирование родительской общественности</w:t>
      </w:r>
      <w:r w:rsidR="00A35099" w:rsidRPr="00590FFF">
        <w:rPr>
          <w:sz w:val="28"/>
          <w:szCs w:val="28"/>
        </w:rPr>
        <w:t>, осуществ</w:t>
      </w:r>
      <w:r w:rsidR="00A35099">
        <w:rPr>
          <w:sz w:val="28"/>
          <w:szCs w:val="28"/>
        </w:rPr>
        <w:t>ить</w:t>
      </w:r>
      <w:r w:rsidR="00A35099" w:rsidRPr="00590FFF">
        <w:rPr>
          <w:sz w:val="28"/>
          <w:szCs w:val="28"/>
        </w:rPr>
        <w:t xml:space="preserve"> размещение </w:t>
      </w:r>
      <w:proofErr w:type="spellStart"/>
      <w:r w:rsidR="00A35099" w:rsidRPr="00590FFF">
        <w:rPr>
          <w:sz w:val="28"/>
          <w:szCs w:val="28"/>
        </w:rPr>
        <w:t>медиаматериалов</w:t>
      </w:r>
      <w:proofErr w:type="spellEnd"/>
      <w:r w:rsidR="00A35099" w:rsidRPr="00590FFF">
        <w:rPr>
          <w:sz w:val="28"/>
          <w:szCs w:val="28"/>
        </w:rPr>
        <w:t xml:space="preserve"> на страницах в социальных сетях.</w:t>
      </w:r>
      <w:r w:rsidR="00A35099">
        <w:rPr>
          <w:sz w:val="28"/>
          <w:szCs w:val="28"/>
        </w:rPr>
        <w:t xml:space="preserve"> </w:t>
      </w:r>
    </w:p>
    <w:p w:rsidR="00590FFF" w:rsidRPr="00590FFF" w:rsidRDefault="00590FFF" w:rsidP="00590FFF">
      <w:pPr>
        <w:ind w:firstLine="709"/>
        <w:jc w:val="both"/>
        <w:rPr>
          <w:sz w:val="28"/>
          <w:szCs w:val="28"/>
        </w:rPr>
      </w:pPr>
      <w:r w:rsidRPr="00590FFF">
        <w:rPr>
          <w:sz w:val="28"/>
          <w:szCs w:val="28"/>
        </w:rPr>
        <w:t xml:space="preserve">Отмечаем, что главным условием размещения информации в рамках Эстафеты является ее </w:t>
      </w:r>
      <w:proofErr w:type="spellStart"/>
      <w:r w:rsidRPr="00590FFF">
        <w:rPr>
          <w:sz w:val="28"/>
          <w:szCs w:val="28"/>
        </w:rPr>
        <w:t>брендирование</w:t>
      </w:r>
      <w:proofErr w:type="spellEnd"/>
      <w:r w:rsidRPr="00590FFF">
        <w:rPr>
          <w:sz w:val="28"/>
          <w:szCs w:val="28"/>
        </w:rPr>
        <w:t xml:space="preserve">. Фирменный стиль доступен для скачивания по прямой ссылке в </w:t>
      </w:r>
      <w:r w:rsidR="008C1023">
        <w:rPr>
          <w:sz w:val="28"/>
          <w:szCs w:val="28"/>
        </w:rPr>
        <w:t xml:space="preserve">приложении </w:t>
      </w:r>
      <w:r w:rsidR="00A35099">
        <w:rPr>
          <w:sz w:val="28"/>
          <w:szCs w:val="28"/>
        </w:rPr>
        <w:t>«Р</w:t>
      </w:r>
      <w:r w:rsidRPr="00590FFF">
        <w:rPr>
          <w:sz w:val="28"/>
          <w:szCs w:val="28"/>
        </w:rPr>
        <w:t>уководств</w:t>
      </w:r>
      <w:r w:rsidR="00A35099">
        <w:rPr>
          <w:sz w:val="28"/>
          <w:szCs w:val="28"/>
        </w:rPr>
        <w:t>о</w:t>
      </w:r>
      <w:r w:rsidRPr="00590FFF">
        <w:rPr>
          <w:sz w:val="28"/>
          <w:szCs w:val="28"/>
        </w:rPr>
        <w:t xml:space="preserve"> для участников Эстафеты</w:t>
      </w:r>
      <w:r w:rsidR="00A35099">
        <w:rPr>
          <w:sz w:val="28"/>
          <w:szCs w:val="28"/>
        </w:rPr>
        <w:t>»</w:t>
      </w:r>
      <w:r w:rsidRPr="00590FFF">
        <w:rPr>
          <w:sz w:val="28"/>
          <w:szCs w:val="28"/>
        </w:rPr>
        <w:t>.</w:t>
      </w:r>
    </w:p>
    <w:p w:rsidR="00590FFF" w:rsidRDefault="00590FFF" w:rsidP="00600C74">
      <w:pPr>
        <w:pStyle w:val="ConsPlusNormal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8C1023" w:rsidRDefault="008C1023" w:rsidP="00600C74">
      <w:pPr>
        <w:pStyle w:val="ConsPlusNormal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600C74" w:rsidRDefault="00590FFF" w:rsidP="00600C74">
      <w:pPr>
        <w:pStyle w:val="ConsPlusNormal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Заместитель р</w:t>
      </w:r>
      <w:r w:rsidR="00600C74">
        <w:rPr>
          <w:rFonts w:ascii="Times New Roman" w:eastAsiaTheme="minorHAnsi" w:hAnsi="Times New Roman" w:cs="Times New Roman"/>
          <w:sz w:val="27"/>
          <w:szCs w:val="27"/>
          <w:lang w:eastAsia="en-US"/>
        </w:rPr>
        <w:t>уководител</w:t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я</w:t>
      </w:r>
      <w:r w:rsidR="00600C74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главного</w:t>
      </w:r>
    </w:p>
    <w:p w:rsidR="00600C74" w:rsidRDefault="00600C74" w:rsidP="00600C74">
      <w:pPr>
        <w:pStyle w:val="ConsPlusNormal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управления образования</w:t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ab/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ab/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ab/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ab/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ab/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ab/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ab/>
      </w:r>
      <w:r w:rsidR="00590FFF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М.В. </w:t>
      </w:r>
      <w:r w:rsidR="008C1023">
        <w:rPr>
          <w:rFonts w:ascii="Times New Roman" w:eastAsiaTheme="minorHAnsi" w:hAnsi="Times New Roman" w:cs="Times New Roman"/>
          <w:sz w:val="27"/>
          <w:szCs w:val="27"/>
          <w:lang w:eastAsia="en-US"/>
        </w:rPr>
        <w:t>Чернышкова</w:t>
      </w:r>
    </w:p>
    <w:p w:rsidR="004525C9" w:rsidRDefault="004525C9" w:rsidP="004525C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525C9" w:rsidRDefault="004525C9" w:rsidP="004525C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055D2C" w:rsidRPr="00055D2C" w:rsidRDefault="00740A91" w:rsidP="00055D2C">
      <w:pPr>
        <w:pStyle w:val="a8"/>
        <w:jc w:val="both"/>
        <w:rPr>
          <w:rFonts w:eastAsiaTheme="minorHAnsi"/>
          <w:sz w:val="20"/>
          <w:szCs w:val="20"/>
          <w:lang w:eastAsia="en-US"/>
        </w:rPr>
      </w:pPr>
      <w:r w:rsidRPr="00740A91">
        <w:rPr>
          <w:rFonts w:eastAsiaTheme="minorHAnsi"/>
          <w:sz w:val="20"/>
          <w:szCs w:val="20"/>
          <w:lang w:eastAsia="en-US"/>
        </w:rPr>
        <w:t>Павлова Надежда Юрьевна</w:t>
      </w:r>
    </w:p>
    <w:p w:rsidR="00055D2C" w:rsidRPr="00055D2C" w:rsidRDefault="00055D2C" w:rsidP="00055D2C">
      <w:pPr>
        <w:pStyle w:val="a8"/>
        <w:jc w:val="both"/>
        <w:rPr>
          <w:rFonts w:eastAsiaTheme="minorHAnsi"/>
          <w:sz w:val="20"/>
          <w:szCs w:val="20"/>
          <w:lang w:eastAsia="en-US"/>
        </w:rPr>
      </w:pPr>
      <w:r w:rsidRPr="00055D2C">
        <w:rPr>
          <w:rFonts w:eastAsiaTheme="minorHAnsi"/>
          <w:sz w:val="20"/>
          <w:szCs w:val="20"/>
          <w:lang w:eastAsia="en-US"/>
        </w:rPr>
        <w:t>26381</w:t>
      </w:r>
      <w:r w:rsidR="00740A91">
        <w:rPr>
          <w:rFonts w:eastAsiaTheme="minorHAnsi"/>
          <w:sz w:val="20"/>
          <w:szCs w:val="20"/>
          <w:lang w:eastAsia="en-US"/>
        </w:rPr>
        <w:t>7</w:t>
      </w:r>
      <w:r w:rsidRPr="00055D2C">
        <w:rPr>
          <w:rFonts w:eastAsiaTheme="minorHAnsi"/>
          <w:sz w:val="20"/>
          <w:szCs w:val="20"/>
          <w:lang w:eastAsia="en-US"/>
        </w:rPr>
        <w:t>5</w:t>
      </w:r>
    </w:p>
    <w:sectPr w:rsidR="00055D2C" w:rsidRPr="00055D2C" w:rsidSect="003153D2">
      <w:pgSz w:w="11906" w:h="16838"/>
      <w:pgMar w:top="993" w:right="566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C67"/>
    <w:multiLevelType w:val="hybridMultilevel"/>
    <w:tmpl w:val="5A4A58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250291"/>
    <w:multiLevelType w:val="hybridMultilevel"/>
    <w:tmpl w:val="257C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3D8D"/>
    <w:multiLevelType w:val="hybridMultilevel"/>
    <w:tmpl w:val="3BC0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A4203"/>
    <w:multiLevelType w:val="hybridMultilevel"/>
    <w:tmpl w:val="5500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87CF6"/>
    <w:multiLevelType w:val="hybridMultilevel"/>
    <w:tmpl w:val="9E9C2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EA3EC0"/>
    <w:multiLevelType w:val="multilevel"/>
    <w:tmpl w:val="FE96806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67F2F3B"/>
    <w:multiLevelType w:val="hybridMultilevel"/>
    <w:tmpl w:val="6A70B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D56CB2"/>
    <w:multiLevelType w:val="hybridMultilevel"/>
    <w:tmpl w:val="4F96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52C77"/>
    <w:multiLevelType w:val="hybridMultilevel"/>
    <w:tmpl w:val="813673F2"/>
    <w:lvl w:ilvl="0" w:tplc="3294AAC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>
    <w:nsid w:val="1B69509D"/>
    <w:multiLevelType w:val="hybridMultilevel"/>
    <w:tmpl w:val="E6FE3C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460C14"/>
    <w:multiLevelType w:val="hybridMultilevel"/>
    <w:tmpl w:val="5D12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A0586"/>
    <w:multiLevelType w:val="hybridMultilevel"/>
    <w:tmpl w:val="2E3AEA62"/>
    <w:lvl w:ilvl="0" w:tplc="411655F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34421FF"/>
    <w:multiLevelType w:val="hybridMultilevel"/>
    <w:tmpl w:val="232E18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119D2"/>
    <w:multiLevelType w:val="hybridMultilevel"/>
    <w:tmpl w:val="945880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AAD741D"/>
    <w:multiLevelType w:val="hybridMultilevel"/>
    <w:tmpl w:val="1B4C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F6385"/>
    <w:multiLevelType w:val="hybridMultilevel"/>
    <w:tmpl w:val="05A04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9D51CF"/>
    <w:multiLevelType w:val="hybridMultilevel"/>
    <w:tmpl w:val="1772DDE8"/>
    <w:lvl w:ilvl="0" w:tplc="E48690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63328"/>
    <w:multiLevelType w:val="multilevel"/>
    <w:tmpl w:val="88802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38914555"/>
    <w:multiLevelType w:val="multilevel"/>
    <w:tmpl w:val="2690D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>
    <w:nsid w:val="3BA84F0E"/>
    <w:multiLevelType w:val="hybridMultilevel"/>
    <w:tmpl w:val="4B80FC6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3D0947D7"/>
    <w:multiLevelType w:val="hybridMultilevel"/>
    <w:tmpl w:val="4FE6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C0310"/>
    <w:multiLevelType w:val="hybridMultilevel"/>
    <w:tmpl w:val="0822399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3FA262F2"/>
    <w:multiLevelType w:val="hybridMultilevel"/>
    <w:tmpl w:val="6996F582"/>
    <w:lvl w:ilvl="0" w:tplc="25D01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E557E0"/>
    <w:multiLevelType w:val="hybridMultilevel"/>
    <w:tmpl w:val="7F541D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9123D8"/>
    <w:multiLevelType w:val="hybridMultilevel"/>
    <w:tmpl w:val="938C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617EB"/>
    <w:multiLevelType w:val="hybridMultilevel"/>
    <w:tmpl w:val="AA10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E58DD"/>
    <w:multiLevelType w:val="hybridMultilevel"/>
    <w:tmpl w:val="0E2AB0C6"/>
    <w:lvl w:ilvl="0" w:tplc="19E255FC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440324"/>
    <w:multiLevelType w:val="hybridMultilevel"/>
    <w:tmpl w:val="4E28E454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8">
    <w:nsid w:val="61F53774"/>
    <w:multiLevelType w:val="hybridMultilevel"/>
    <w:tmpl w:val="720CD0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328404C"/>
    <w:multiLevelType w:val="hybridMultilevel"/>
    <w:tmpl w:val="4A5AC2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0A7345"/>
    <w:multiLevelType w:val="multilevel"/>
    <w:tmpl w:val="C2A48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8B37703"/>
    <w:multiLevelType w:val="hybridMultilevel"/>
    <w:tmpl w:val="0160142C"/>
    <w:lvl w:ilvl="0" w:tplc="25D010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1B4CF1"/>
    <w:multiLevelType w:val="hybridMultilevel"/>
    <w:tmpl w:val="0AC6C1DA"/>
    <w:lvl w:ilvl="0" w:tplc="25D010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CE60DF"/>
    <w:multiLevelType w:val="hybridMultilevel"/>
    <w:tmpl w:val="C546A0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6DF185E"/>
    <w:multiLevelType w:val="hybridMultilevel"/>
    <w:tmpl w:val="05D2AFA6"/>
    <w:lvl w:ilvl="0" w:tplc="25D010E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6EA5269"/>
    <w:multiLevelType w:val="hybridMultilevel"/>
    <w:tmpl w:val="8230F79C"/>
    <w:lvl w:ilvl="0" w:tplc="E4869060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81B784A"/>
    <w:multiLevelType w:val="hybridMultilevel"/>
    <w:tmpl w:val="FC806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337C4D"/>
    <w:multiLevelType w:val="hybridMultilevel"/>
    <w:tmpl w:val="945E6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C7A2F"/>
    <w:multiLevelType w:val="hybridMultilevel"/>
    <w:tmpl w:val="FFD406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C526A"/>
    <w:multiLevelType w:val="hybridMultilevel"/>
    <w:tmpl w:val="9BD8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722B8"/>
    <w:multiLevelType w:val="multilevel"/>
    <w:tmpl w:val="CE10C4F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4"/>
  </w:num>
  <w:num w:numId="2">
    <w:abstractNumId w:val="24"/>
  </w:num>
  <w:num w:numId="3">
    <w:abstractNumId w:val="40"/>
  </w:num>
  <w:num w:numId="4">
    <w:abstractNumId w:val="39"/>
  </w:num>
  <w:num w:numId="5">
    <w:abstractNumId w:val="10"/>
  </w:num>
  <w:num w:numId="6">
    <w:abstractNumId w:val="11"/>
  </w:num>
  <w:num w:numId="7">
    <w:abstractNumId w:val="8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1"/>
  </w:num>
  <w:num w:numId="12">
    <w:abstractNumId w:val="11"/>
  </w:num>
  <w:num w:numId="13">
    <w:abstractNumId w:val="19"/>
  </w:num>
  <w:num w:numId="14">
    <w:abstractNumId w:val="16"/>
  </w:num>
  <w:num w:numId="15">
    <w:abstractNumId w:val="35"/>
  </w:num>
  <w:num w:numId="16">
    <w:abstractNumId w:val="25"/>
  </w:num>
  <w:num w:numId="17">
    <w:abstractNumId w:val="18"/>
  </w:num>
  <w:num w:numId="18">
    <w:abstractNumId w:val="17"/>
  </w:num>
  <w:num w:numId="19">
    <w:abstractNumId w:val="30"/>
  </w:num>
  <w:num w:numId="20">
    <w:abstractNumId w:val="26"/>
  </w:num>
  <w:num w:numId="21">
    <w:abstractNumId w:val="29"/>
  </w:num>
  <w:num w:numId="22">
    <w:abstractNumId w:val="12"/>
  </w:num>
  <w:num w:numId="23">
    <w:abstractNumId w:val="37"/>
  </w:num>
  <w:num w:numId="24">
    <w:abstractNumId w:val="1"/>
  </w:num>
  <w:num w:numId="25">
    <w:abstractNumId w:val="23"/>
  </w:num>
  <w:num w:numId="26">
    <w:abstractNumId w:val="38"/>
  </w:num>
  <w:num w:numId="27">
    <w:abstractNumId w:val="32"/>
  </w:num>
  <w:num w:numId="28">
    <w:abstractNumId w:val="31"/>
  </w:num>
  <w:num w:numId="29">
    <w:abstractNumId w:val="34"/>
  </w:num>
  <w:num w:numId="30">
    <w:abstractNumId w:val="22"/>
  </w:num>
  <w:num w:numId="31">
    <w:abstractNumId w:val="33"/>
  </w:num>
  <w:num w:numId="32">
    <w:abstractNumId w:val="28"/>
  </w:num>
  <w:num w:numId="33">
    <w:abstractNumId w:val="36"/>
  </w:num>
  <w:num w:numId="34">
    <w:abstractNumId w:val="9"/>
  </w:num>
  <w:num w:numId="35">
    <w:abstractNumId w:val="7"/>
  </w:num>
  <w:num w:numId="36">
    <w:abstractNumId w:val="3"/>
  </w:num>
  <w:num w:numId="37">
    <w:abstractNumId w:val="2"/>
  </w:num>
  <w:num w:numId="38">
    <w:abstractNumId w:val="13"/>
  </w:num>
  <w:num w:numId="39">
    <w:abstractNumId w:val="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07"/>
    <w:rsid w:val="000031E2"/>
    <w:rsid w:val="00003228"/>
    <w:rsid w:val="000044F1"/>
    <w:rsid w:val="00005E86"/>
    <w:rsid w:val="0000601D"/>
    <w:rsid w:val="000120F6"/>
    <w:rsid w:val="00014E39"/>
    <w:rsid w:val="00016546"/>
    <w:rsid w:val="00016956"/>
    <w:rsid w:val="000235D6"/>
    <w:rsid w:val="00026680"/>
    <w:rsid w:val="00031263"/>
    <w:rsid w:val="00032C27"/>
    <w:rsid w:val="000411FF"/>
    <w:rsid w:val="000424A4"/>
    <w:rsid w:val="0004462F"/>
    <w:rsid w:val="00051286"/>
    <w:rsid w:val="00055D2C"/>
    <w:rsid w:val="000575EC"/>
    <w:rsid w:val="00062443"/>
    <w:rsid w:val="000847EC"/>
    <w:rsid w:val="00087222"/>
    <w:rsid w:val="000936DE"/>
    <w:rsid w:val="000A11BF"/>
    <w:rsid w:val="000A32DC"/>
    <w:rsid w:val="000A34BD"/>
    <w:rsid w:val="000A74E4"/>
    <w:rsid w:val="000B06E3"/>
    <w:rsid w:val="000B071B"/>
    <w:rsid w:val="000B7E9C"/>
    <w:rsid w:val="000C4951"/>
    <w:rsid w:val="000C6C5E"/>
    <w:rsid w:val="000D105B"/>
    <w:rsid w:val="000D2380"/>
    <w:rsid w:val="000D42F2"/>
    <w:rsid w:val="000D7CC8"/>
    <w:rsid w:val="000E2772"/>
    <w:rsid w:val="000F1A68"/>
    <w:rsid w:val="000F36AB"/>
    <w:rsid w:val="000F6289"/>
    <w:rsid w:val="00100C2D"/>
    <w:rsid w:val="001230E0"/>
    <w:rsid w:val="00125905"/>
    <w:rsid w:val="001306FF"/>
    <w:rsid w:val="0013519E"/>
    <w:rsid w:val="00136923"/>
    <w:rsid w:val="00141377"/>
    <w:rsid w:val="001416B1"/>
    <w:rsid w:val="00152F02"/>
    <w:rsid w:val="00163DBA"/>
    <w:rsid w:val="001659F2"/>
    <w:rsid w:val="00175158"/>
    <w:rsid w:val="00181B07"/>
    <w:rsid w:val="00183026"/>
    <w:rsid w:val="00185B70"/>
    <w:rsid w:val="00186837"/>
    <w:rsid w:val="00192097"/>
    <w:rsid w:val="001965A5"/>
    <w:rsid w:val="001A662B"/>
    <w:rsid w:val="001A786D"/>
    <w:rsid w:val="001B104A"/>
    <w:rsid w:val="001C6A83"/>
    <w:rsid w:val="001D14EC"/>
    <w:rsid w:val="001D2924"/>
    <w:rsid w:val="001D621F"/>
    <w:rsid w:val="001E69DB"/>
    <w:rsid w:val="002003E0"/>
    <w:rsid w:val="00201697"/>
    <w:rsid w:val="00201F3A"/>
    <w:rsid w:val="00204067"/>
    <w:rsid w:val="0022245B"/>
    <w:rsid w:val="002327D0"/>
    <w:rsid w:val="00233D93"/>
    <w:rsid w:val="002341E5"/>
    <w:rsid w:val="002379E8"/>
    <w:rsid w:val="002431A5"/>
    <w:rsid w:val="002431FE"/>
    <w:rsid w:val="0024490B"/>
    <w:rsid w:val="00245218"/>
    <w:rsid w:val="002579C9"/>
    <w:rsid w:val="00257A73"/>
    <w:rsid w:val="0026096B"/>
    <w:rsid w:val="002662AE"/>
    <w:rsid w:val="0026782D"/>
    <w:rsid w:val="0027296C"/>
    <w:rsid w:val="00281429"/>
    <w:rsid w:val="00283D3D"/>
    <w:rsid w:val="00286235"/>
    <w:rsid w:val="00286727"/>
    <w:rsid w:val="00294387"/>
    <w:rsid w:val="00296002"/>
    <w:rsid w:val="00297DB4"/>
    <w:rsid w:val="002A36B8"/>
    <w:rsid w:val="002B21B9"/>
    <w:rsid w:val="002B6117"/>
    <w:rsid w:val="002C45BE"/>
    <w:rsid w:val="002D0852"/>
    <w:rsid w:val="002D7AD9"/>
    <w:rsid w:val="002E1145"/>
    <w:rsid w:val="002E6889"/>
    <w:rsid w:val="002F5F9B"/>
    <w:rsid w:val="002F706E"/>
    <w:rsid w:val="002F7860"/>
    <w:rsid w:val="00305CE3"/>
    <w:rsid w:val="003153D2"/>
    <w:rsid w:val="00320538"/>
    <w:rsid w:val="00322191"/>
    <w:rsid w:val="003262A9"/>
    <w:rsid w:val="00335A46"/>
    <w:rsid w:val="00342747"/>
    <w:rsid w:val="003460A9"/>
    <w:rsid w:val="00350FB9"/>
    <w:rsid w:val="00352CF4"/>
    <w:rsid w:val="00355195"/>
    <w:rsid w:val="003671AD"/>
    <w:rsid w:val="00367BF2"/>
    <w:rsid w:val="00391F5B"/>
    <w:rsid w:val="00392BE7"/>
    <w:rsid w:val="003A0562"/>
    <w:rsid w:val="003A0CA6"/>
    <w:rsid w:val="003A25D6"/>
    <w:rsid w:val="003A356D"/>
    <w:rsid w:val="003A3F50"/>
    <w:rsid w:val="003B12FB"/>
    <w:rsid w:val="003B60F1"/>
    <w:rsid w:val="003B7FC8"/>
    <w:rsid w:val="003C0108"/>
    <w:rsid w:val="003C074C"/>
    <w:rsid w:val="003C291D"/>
    <w:rsid w:val="003C306E"/>
    <w:rsid w:val="003D4B5D"/>
    <w:rsid w:val="003E700F"/>
    <w:rsid w:val="003F5D42"/>
    <w:rsid w:val="003F7763"/>
    <w:rsid w:val="0040605C"/>
    <w:rsid w:val="004066F7"/>
    <w:rsid w:val="00423FDB"/>
    <w:rsid w:val="004249C4"/>
    <w:rsid w:val="00424EAC"/>
    <w:rsid w:val="004259AE"/>
    <w:rsid w:val="004276F1"/>
    <w:rsid w:val="00433437"/>
    <w:rsid w:val="00434BE5"/>
    <w:rsid w:val="00435351"/>
    <w:rsid w:val="00446ABA"/>
    <w:rsid w:val="004525C9"/>
    <w:rsid w:val="004537D7"/>
    <w:rsid w:val="0045520F"/>
    <w:rsid w:val="00457C18"/>
    <w:rsid w:val="00457D7A"/>
    <w:rsid w:val="00460C17"/>
    <w:rsid w:val="00461926"/>
    <w:rsid w:val="00463674"/>
    <w:rsid w:val="00465591"/>
    <w:rsid w:val="00466DB6"/>
    <w:rsid w:val="004715D4"/>
    <w:rsid w:val="00474B7D"/>
    <w:rsid w:val="00475027"/>
    <w:rsid w:val="00477454"/>
    <w:rsid w:val="00480B76"/>
    <w:rsid w:val="00484B64"/>
    <w:rsid w:val="00492466"/>
    <w:rsid w:val="004929FA"/>
    <w:rsid w:val="0049605F"/>
    <w:rsid w:val="004A3886"/>
    <w:rsid w:val="004B4844"/>
    <w:rsid w:val="004C32B7"/>
    <w:rsid w:val="004C68D2"/>
    <w:rsid w:val="004D1AD7"/>
    <w:rsid w:val="004D244D"/>
    <w:rsid w:val="004D280D"/>
    <w:rsid w:val="004D371F"/>
    <w:rsid w:val="004E653A"/>
    <w:rsid w:val="004F027C"/>
    <w:rsid w:val="004F055F"/>
    <w:rsid w:val="00517E1E"/>
    <w:rsid w:val="005249F9"/>
    <w:rsid w:val="005251B9"/>
    <w:rsid w:val="00541ABD"/>
    <w:rsid w:val="00541FA5"/>
    <w:rsid w:val="005565B7"/>
    <w:rsid w:val="00560868"/>
    <w:rsid w:val="00567A15"/>
    <w:rsid w:val="00572513"/>
    <w:rsid w:val="00581CCB"/>
    <w:rsid w:val="0058204C"/>
    <w:rsid w:val="00590FFF"/>
    <w:rsid w:val="005A4D8E"/>
    <w:rsid w:val="005A6C64"/>
    <w:rsid w:val="005B2B9D"/>
    <w:rsid w:val="005B35B9"/>
    <w:rsid w:val="005B4C4B"/>
    <w:rsid w:val="005B6B5E"/>
    <w:rsid w:val="005C49DE"/>
    <w:rsid w:val="005D68E4"/>
    <w:rsid w:val="005E1BA6"/>
    <w:rsid w:val="005E5387"/>
    <w:rsid w:val="005E76E8"/>
    <w:rsid w:val="005F0CE4"/>
    <w:rsid w:val="005F292E"/>
    <w:rsid w:val="006001E7"/>
    <w:rsid w:val="00600C74"/>
    <w:rsid w:val="00601B53"/>
    <w:rsid w:val="00603FE7"/>
    <w:rsid w:val="00606507"/>
    <w:rsid w:val="00613A33"/>
    <w:rsid w:val="00616645"/>
    <w:rsid w:val="00622968"/>
    <w:rsid w:val="00630ECB"/>
    <w:rsid w:val="00636EAC"/>
    <w:rsid w:val="00640559"/>
    <w:rsid w:val="00640B16"/>
    <w:rsid w:val="006514E2"/>
    <w:rsid w:val="00652131"/>
    <w:rsid w:val="00654CE5"/>
    <w:rsid w:val="00655A53"/>
    <w:rsid w:val="0065632A"/>
    <w:rsid w:val="006638FC"/>
    <w:rsid w:val="00663E3F"/>
    <w:rsid w:val="006641F1"/>
    <w:rsid w:val="006646BD"/>
    <w:rsid w:val="00675A85"/>
    <w:rsid w:val="00675B14"/>
    <w:rsid w:val="00680217"/>
    <w:rsid w:val="0068246D"/>
    <w:rsid w:val="00690973"/>
    <w:rsid w:val="00695937"/>
    <w:rsid w:val="0069670B"/>
    <w:rsid w:val="006A0B5D"/>
    <w:rsid w:val="006B15FF"/>
    <w:rsid w:val="006C0387"/>
    <w:rsid w:val="006C304C"/>
    <w:rsid w:val="006D15A2"/>
    <w:rsid w:val="006D1FE1"/>
    <w:rsid w:val="006E1E6B"/>
    <w:rsid w:val="006E2A96"/>
    <w:rsid w:val="00701450"/>
    <w:rsid w:val="007048F9"/>
    <w:rsid w:val="0071133E"/>
    <w:rsid w:val="007303C2"/>
    <w:rsid w:val="00740758"/>
    <w:rsid w:val="00740A91"/>
    <w:rsid w:val="00743592"/>
    <w:rsid w:val="0077675B"/>
    <w:rsid w:val="007801D2"/>
    <w:rsid w:val="00781D47"/>
    <w:rsid w:val="0078646F"/>
    <w:rsid w:val="007877D4"/>
    <w:rsid w:val="0079483F"/>
    <w:rsid w:val="007A2B06"/>
    <w:rsid w:val="007A53AF"/>
    <w:rsid w:val="007A70FD"/>
    <w:rsid w:val="007B75F1"/>
    <w:rsid w:val="007C3618"/>
    <w:rsid w:val="007D3730"/>
    <w:rsid w:val="007D55B6"/>
    <w:rsid w:val="007E04A4"/>
    <w:rsid w:val="007E730F"/>
    <w:rsid w:val="007F7555"/>
    <w:rsid w:val="0080007F"/>
    <w:rsid w:val="00803C26"/>
    <w:rsid w:val="0080627A"/>
    <w:rsid w:val="00810973"/>
    <w:rsid w:val="00815DB0"/>
    <w:rsid w:val="00820E2D"/>
    <w:rsid w:val="00835F4E"/>
    <w:rsid w:val="00840BB4"/>
    <w:rsid w:val="00841EAC"/>
    <w:rsid w:val="0084528C"/>
    <w:rsid w:val="00846F4B"/>
    <w:rsid w:val="0085322F"/>
    <w:rsid w:val="0086467C"/>
    <w:rsid w:val="008721CB"/>
    <w:rsid w:val="008745F8"/>
    <w:rsid w:val="00875B5D"/>
    <w:rsid w:val="008912EE"/>
    <w:rsid w:val="008929F6"/>
    <w:rsid w:val="00892C56"/>
    <w:rsid w:val="008938A1"/>
    <w:rsid w:val="008A3B38"/>
    <w:rsid w:val="008B638D"/>
    <w:rsid w:val="008C1023"/>
    <w:rsid w:val="008C15BB"/>
    <w:rsid w:val="008C3FA8"/>
    <w:rsid w:val="008C47BC"/>
    <w:rsid w:val="008C56F4"/>
    <w:rsid w:val="008D04DB"/>
    <w:rsid w:val="008E3FFE"/>
    <w:rsid w:val="008F1410"/>
    <w:rsid w:val="008F651C"/>
    <w:rsid w:val="009018FE"/>
    <w:rsid w:val="009026D2"/>
    <w:rsid w:val="009060CA"/>
    <w:rsid w:val="00915756"/>
    <w:rsid w:val="00915D21"/>
    <w:rsid w:val="009271B1"/>
    <w:rsid w:val="00935784"/>
    <w:rsid w:val="00936FC8"/>
    <w:rsid w:val="00943716"/>
    <w:rsid w:val="00945252"/>
    <w:rsid w:val="00945735"/>
    <w:rsid w:val="00945A82"/>
    <w:rsid w:val="00950DE8"/>
    <w:rsid w:val="00961CCA"/>
    <w:rsid w:val="00964906"/>
    <w:rsid w:val="009710D4"/>
    <w:rsid w:val="00980457"/>
    <w:rsid w:val="00984056"/>
    <w:rsid w:val="00986989"/>
    <w:rsid w:val="00987C85"/>
    <w:rsid w:val="009926E6"/>
    <w:rsid w:val="00997292"/>
    <w:rsid w:val="009A7D30"/>
    <w:rsid w:val="009B2B5E"/>
    <w:rsid w:val="009C0CAA"/>
    <w:rsid w:val="009C6F9D"/>
    <w:rsid w:val="009D6A87"/>
    <w:rsid w:val="009E2D56"/>
    <w:rsid w:val="009E4A28"/>
    <w:rsid w:val="009F3774"/>
    <w:rsid w:val="009F5413"/>
    <w:rsid w:val="00A02635"/>
    <w:rsid w:val="00A109E2"/>
    <w:rsid w:val="00A11AB9"/>
    <w:rsid w:val="00A131E6"/>
    <w:rsid w:val="00A16B05"/>
    <w:rsid w:val="00A24ACE"/>
    <w:rsid w:val="00A35099"/>
    <w:rsid w:val="00A37D17"/>
    <w:rsid w:val="00A406AC"/>
    <w:rsid w:val="00A461C4"/>
    <w:rsid w:val="00A466AD"/>
    <w:rsid w:val="00A505B6"/>
    <w:rsid w:val="00A5651D"/>
    <w:rsid w:val="00A569E1"/>
    <w:rsid w:val="00A578BB"/>
    <w:rsid w:val="00A604D2"/>
    <w:rsid w:val="00A64F43"/>
    <w:rsid w:val="00A70B72"/>
    <w:rsid w:val="00A74784"/>
    <w:rsid w:val="00A915A4"/>
    <w:rsid w:val="00A94146"/>
    <w:rsid w:val="00AB35B6"/>
    <w:rsid w:val="00AC1F4D"/>
    <w:rsid w:val="00AC5AED"/>
    <w:rsid w:val="00AC5C78"/>
    <w:rsid w:val="00AC7E56"/>
    <w:rsid w:val="00AF041F"/>
    <w:rsid w:val="00AF0EAD"/>
    <w:rsid w:val="00AF1ECD"/>
    <w:rsid w:val="00AF2BE5"/>
    <w:rsid w:val="00AF42BC"/>
    <w:rsid w:val="00AF53DC"/>
    <w:rsid w:val="00B06DF0"/>
    <w:rsid w:val="00B07639"/>
    <w:rsid w:val="00B07EDF"/>
    <w:rsid w:val="00B10CE9"/>
    <w:rsid w:val="00B164C6"/>
    <w:rsid w:val="00B242B1"/>
    <w:rsid w:val="00B24F36"/>
    <w:rsid w:val="00B338FB"/>
    <w:rsid w:val="00B35F0E"/>
    <w:rsid w:val="00B368ED"/>
    <w:rsid w:val="00B40FF5"/>
    <w:rsid w:val="00B44943"/>
    <w:rsid w:val="00B449E4"/>
    <w:rsid w:val="00B51505"/>
    <w:rsid w:val="00B52430"/>
    <w:rsid w:val="00B52B6D"/>
    <w:rsid w:val="00B554B8"/>
    <w:rsid w:val="00B55727"/>
    <w:rsid w:val="00B6630A"/>
    <w:rsid w:val="00B746C4"/>
    <w:rsid w:val="00B75A85"/>
    <w:rsid w:val="00B9258B"/>
    <w:rsid w:val="00B94C2D"/>
    <w:rsid w:val="00B9561F"/>
    <w:rsid w:val="00BA1CD3"/>
    <w:rsid w:val="00BA5793"/>
    <w:rsid w:val="00BB61AD"/>
    <w:rsid w:val="00BB67AC"/>
    <w:rsid w:val="00BC1867"/>
    <w:rsid w:val="00BC2AD5"/>
    <w:rsid w:val="00BC3A91"/>
    <w:rsid w:val="00BD1F0C"/>
    <w:rsid w:val="00BF006B"/>
    <w:rsid w:val="00BF0FE9"/>
    <w:rsid w:val="00BF34E3"/>
    <w:rsid w:val="00BF43A3"/>
    <w:rsid w:val="00BF4E48"/>
    <w:rsid w:val="00C03F98"/>
    <w:rsid w:val="00C072D5"/>
    <w:rsid w:val="00C10FFA"/>
    <w:rsid w:val="00C16AEC"/>
    <w:rsid w:val="00C21DF9"/>
    <w:rsid w:val="00C220A8"/>
    <w:rsid w:val="00C312E9"/>
    <w:rsid w:val="00C3297B"/>
    <w:rsid w:val="00C3311F"/>
    <w:rsid w:val="00C346C5"/>
    <w:rsid w:val="00C354E0"/>
    <w:rsid w:val="00C455E0"/>
    <w:rsid w:val="00C517FA"/>
    <w:rsid w:val="00C5656E"/>
    <w:rsid w:val="00C606D5"/>
    <w:rsid w:val="00C61D54"/>
    <w:rsid w:val="00C642BD"/>
    <w:rsid w:val="00C6454B"/>
    <w:rsid w:val="00C64B47"/>
    <w:rsid w:val="00C659CA"/>
    <w:rsid w:val="00C716B9"/>
    <w:rsid w:val="00C82BE6"/>
    <w:rsid w:val="00C94E8E"/>
    <w:rsid w:val="00C952B2"/>
    <w:rsid w:val="00CA0A04"/>
    <w:rsid w:val="00CA4638"/>
    <w:rsid w:val="00CB0883"/>
    <w:rsid w:val="00CB092B"/>
    <w:rsid w:val="00CC56DE"/>
    <w:rsid w:val="00CC664A"/>
    <w:rsid w:val="00CD3919"/>
    <w:rsid w:val="00CE250A"/>
    <w:rsid w:val="00CE6098"/>
    <w:rsid w:val="00CF1418"/>
    <w:rsid w:val="00CF1E26"/>
    <w:rsid w:val="00D04016"/>
    <w:rsid w:val="00D04A0A"/>
    <w:rsid w:val="00D074D8"/>
    <w:rsid w:val="00D10ABA"/>
    <w:rsid w:val="00D1314C"/>
    <w:rsid w:val="00D273D4"/>
    <w:rsid w:val="00D37CDE"/>
    <w:rsid w:val="00D41132"/>
    <w:rsid w:val="00D42379"/>
    <w:rsid w:val="00D452AB"/>
    <w:rsid w:val="00D5286C"/>
    <w:rsid w:val="00D53EA2"/>
    <w:rsid w:val="00D61203"/>
    <w:rsid w:val="00D66F73"/>
    <w:rsid w:val="00D71914"/>
    <w:rsid w:val="00D71C43"/>
    <w:rsid w:val="00D80EE3"/>
    <w:rsid w:val="00D878FF"/>
    <w:rsid w:val="00D91ADF"/>
    <w:rsid w:val="00D967A5"/>
    <w:rsid w:val="00D979F7"/>
    <w:rsid w:val="00DA3D8D"/>
    <w:rsid w:val="00DA40CF"/>
    <w:rsid w:val="00DA5C07"/>
    <w:rsid w:val="00DB4784"/>
    <w:rsid w:val="00DC09C1"/>
    <w:rsid w:val="00DC127C"/>
    <w:rsid w:val="00DC5701"/>
    <w:rsid w:val="00DC6923"/>
    <w:rsid w:val="00DC76E0"/>
    <w:rsid w:val="00DD12E8"/>
    <w:rsid w:val="00DD1CE9"/>
    <w:rsid w:val="00DD30CD"/>
    <w:rsid w:val="00DD5001"/>
    <w:rsid w:val="00DD60AA"/>
    <w:rsid w:val="00DF6D0D"/>
    <w:rsid w:val="00E004FA"/>
    <w:rsid w:val="00E04B46"/>
    <w:rsid w:val="00E07DAD"/>
    <w:rsid w:val="00E11375"/>
    <w:rsid w:val="00E15716"/>
    <w:rsid w:val="00E16124"/>
    <w:rsid w:val="00E1673B"/>
    <w:rsid w:val="00E2310E"/>
    <w:rsid w:val="00E26300"/>
    <w:rsid w:val="00E26856"/>
    <w:rsid w:val="00E30314"/>
    <w:rsid w:val="00E314E3"/>
    <w:rsid w:val="00E35CD3"/>
    <w:rsid w:val="00E4282A"/>
    <w:rsid w:val="00E436B2"/>
    <w:rsid w:val="00E44E4A"/>
    <w:rsid w:val="00E532E7"/>
    <w:rsid w:val="00E63799"/>
    <w:rsid w:val="00E7378D"/>
    <w:rsid w:val="00E75748"/>
    <w:rsid w:val="00E81604"/>
    <w:rsid w:val="00E87A69"/>
    <w:rsid w:val="00E929BA"/>
    <w:rsid w:val="00E95788"/>
    <w:rsid w:val="00E96A28"/>
    <w:rsid w:val="00EA4373"/>
    <w:rsid w:val="00EA5B4E"/>
    <w:rsid w:val="00EB2F0A"/>
    <w:rsid w:val="00EB543A"/>
    <w:rsid w:val="00EC3548"/>
    <w:rsid w:val="00EC7436"/>
    <w:rsid w:val="00ED3209"/>
    <w:rsid w:val="00EE700D"/>
    <w:rsid w:val="00EE78CD"/>
    <w:rsid w:val="00EF1F3B"/>
    <w:rsid w:val="00EF4C4F"/>
    <w:rsid w:val="00EF53D9"/>
    <w:rsid w:val="00EF5692"/>
    <w:rsid w:val="00F00F23"/>
    <w:rsid w:val="00F17E8B"/>
    <w:rsid w:val="00F21FF9"/>
    <w:rsid w:val="00F27948"/>
    <w:rsid w:val="00F3226B"/>
    <w:rsid w:val="00F36763"/>
    <w:rsid w:val="00F426A7"/>
    <w:rsid w:val="00F55C78"/>
    <w:rsid w:val="00F62E6F"/>
    <w:rsid w:val="00F640AD"/>
    <w:rsid w:val="00F658F4"/>
    <w:rsid w:val="00F6651F"/>
    <w:rsid w:val="00F77924"/>
    <w:rsid w:val="00F82A98"/>
    <w:rsid w:val="00F8616A"/>
    <w:rsid w:val="00F92F69"/>
    <w:rsid w:val="00F9625B"/>
    <w:rsid w:val="00FA0120"/>
    <w:rsid w:val="00FA0F23"/>
    <w:rsid w:val="00FA2CD8"/>
    <w:rsid w:val="00FA3817"/>
    <w:rsid w:val="00FA76E5"/>
    <w:rsid w:val="00FE1AFC"/>
    <w:rsid w:val="00FE7B06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09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5C0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2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C07"/>
    <w:rPr>
      <w:rFonts w:eastAsia="Times New Roman" w:cs="Times New Roman"/>
      <w:szCs w:val="24"/>
      <w:lang w:eastAsia="ru-RU"/>
    </w:rPr>
  </w:style>
  <w:style w:type="paragraph" w:styleId="a3">
    <w:name w:val="Body Text"/>
    <w:basedOn w:val="a"/>
    <w:link w:val="a4"/>
    <w:semiHidden/>
    <w:rsid w:val="00DA5C0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A5C07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9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915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3886"/>
    <w:pPr>
      <w:ind w:left="720"/>
      <w:contextualSpacing/>
    </w:pPr>
  </w:style>
  <w:style w:type="paragraph" w:styleId="a8">
    <w:name w:val="No Spacing"/>
    <w:uiPriority w:val="1"/>
    <w:qFormat/>
    <w:rsid w:val="005D68E4"/>
    <w:rPr>
      <w:rFonts w:eastAsia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11AB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912E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A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D32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892C56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09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5C07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2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C07"/>
    <w:rPr>
      <w:rFonts w:eastAsia="Times New Roman" w:cs="Times New Roman"/>
      <w:szCs w:val="24"/>
      <w:lang w:eastAsia="ru-RU"/>
    </w:rPr>
  </w:style>
  <w:style w:type="paragraph" w:styleId="a3">
    <w:name w:val="Body Text"/>
    <w:basedOn w:val="a"/>
    <w:link w:val="a4"/>
    <w:semiHidden/>
    <w:rsid w:val="00DA5C0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A5C07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6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9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915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3886"/>
    <w:pPr>
      <w:ind w:left="720"/>
      <w:contextualSpacing/>
    </w:pPr>
  </w:style>
  <w:style w:type="paragraph" w:styleId="a8">
    <w:name w:val="No Spacing"/>
    <w:uiPriority w:val="1"/>
    <w:qFormat/>
    <w:rsid w:val="005D68E4"/>
    <w:rPr>
      <w:rFonts w:eastAsia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11AB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912E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A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D32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892C56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4;&#1086;&#1080;&#1092;&#1080;&#1085;&#1072;&#1085;&#1089;&#1099;.&#1088;&#1092;/estafeta/semejnye-finans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CDB2-BC98-49C8-B20B-ABBBAF49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Perova</dc:creator>
  <cp:lastModifiedBy>Павлова Надежда Юрьевна</cp:lastModifiedBy>
  <cp:revision>4</cp:revision>
  <cp:lastPrinted>2024-06-06T07:14:00Z</cp:lastPrinted>
  <dcterms:created xsi:type="dcterms:W3CDTF">2024-06-06T06:46:00Z</dcterms:created>
  <dcterms:modified xsi:type="dcterms:W3CDTF">2024-06-06T07:14:00Z</dcterms:modified>
</cp:coreProperties>
</file>